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17" w:rsidRPr="00597B17" w:rsidRDefault="00597B17" w:rsidP="00597B1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97B17">
        <w:rPr>
          <w:rFonts w:eastAsia="Times New Roman" w:cstheme="minorHAnsi"/>
          <w:b/>
          <w:bCs/>
          <w:sz w:val="36"/>
          <w:szCs w:val="24"/>
        </w:rPr>
        <w:t>Payroll Correction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42DA4" w:rsidRPr="008D757E" w:rsidTr="00030D6F">
        <w:trPr>
          <w:trHeight w:val="536"/>
        </w:trPr>
        <w:tc>
          <w:tcPr>
            <w:tcW w:w="2468" w:type="dxa"/>
            <w:vAlign w:val="center"/>
          </w:tcPr>
          <w:p w:rsidR="00B42DA4" w:rsidRDefault="00B42DA4" w:rsidP="00B42DA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B42DA4" w:rsidRPr="008D757E" w:rsidRDefault="00B4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Human Resources / Payroll Division</w:t>
            </w:r>
          </w:p>
        </w:tc>
      </w:tr>
      <w:tr w:rsidR="00B4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42DA4" w:rsidRPr="00597B17" w:rsidRDefault="00B42DA4" w:rsidP="00B42DA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</w:p>
        </w:tc>
        <w:tc>
          <w:tcPr>
            <w:tcW w:w="2543" w:type="dxa"/>
            <w:vAlign w:val="center"/>
          </w:tcPr>
          <w:p w:rsidR="00B42DA4" w:rsidRPr="008D757E" w:rsidRDefault="00B4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PCRF-2025-001</w:t>
            </w:r>
          </w:p>
        </w:tc>
        <w:tc>
          <w:tcPr>
            <w:tcW w:w="2547" w:type="dxa"/>
            <w:vAlign w:val="center"/>
          </w:tcPr>
          <w:p w:rsidR="00B42DA4" w:rsidRPr="008D59C6" w:rsidRDefault="00B42DA4" w:rsidP="00B42DA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Date Submitted: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B42DA4" w:rsidRPr="008D757E" w:rsidRDefault="00B4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597B17" w:rsidRPr="00597B17" w:rsidRDefault="00597B17" w:rsidP="00597B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97B17" w:rsidRDefault="00597B17" w:rsidP="00597B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7B17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B1188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Sarah Ahmed</w:t>
            </w:r>
          </w:p>
        </w:tc>
        <w:tc>
          <w:tcPr>
            <w:tcW w:w="2547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EMP-0245</w:t>
            </w:r>
          </w:p>
        </w:tc>
      </w:tr>
      <w:tr w:rsidR="006B1188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547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Accounts Officer</w:t>
            </w:r>
          </w:p>
        </w:tc>
      </w:tr>
      <w:tr w:rsidR="006B1188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Pay Period:</w:t>
            </w:r>
          </w:p>
        </w:tc>
        <w:tc>
          <w:tcPr>
            <w:tcW w:w="2543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September 2025</w:t>
            </w:r>
          </w:p>
        </w:tc>
        <w:tc>
          <w:tcPr>
            <w:tcW w:w="2547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2418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Mr. Kamran Ali</w:t>
            </w:r>
          </w:p>
        </w:tc>
      </w:tr>
    </w:tbl>
    <w:p w:rsidR="00597B17" w:rsidRPr="00597B17" w:rsidRDefault="00597B17" w:rsidP="00597B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97B17" w:rsidRDefault="00597B17" w:rsidP="00597B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7B17">
        <w:rPr>
          <w:rFonts w:eastAsia="Times New Roman" w:cstheme="minorHAnsi"/>
          <w:b/>
          <w:bCs/>
          <w:sz w:val="24"/>
          <w:szCs w:val="24"/>
        </w:rPr>
        <w:t>Section 2: Nature of Payroll Error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420"/>
        <w:gridCol w:w="6556"/>
      </w:tblGrid>
      <w:tr w:rsidR="006B1188" w:rsidRPr="00597B17" w:rsidTr="006B11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Type of Correction (Check </w:t>
            </w:r>
            <w:r w:rsidRPr="00597B17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Description/Details</w:t>
            </w:r>
          </w:p>
        </w:tc>
      </w:tr>
      <w:tr w:rsidR="006B1188" w:rsidRPr="00597B17" w:rsidTr="006B11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Underpayment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5 overtime hours missed from payroll</w:t>
            </w:r>
          </w:p>
        </w:tc>
      </w:tr>
      <w:tr w:rsidR="006B1188" w:rsidRPr="00597B17" w:rsidTr="006B11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Overpayment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1188" w:rsidRPr="00597B17" w:rsidTr="006B11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Missing Allowance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Conveyance allowance not added</w:t>
            </w:r>
          </w:p>
        </w:tc>
      </w:tr>
      <w:tr w:rsidR="006B1188" w:rsidRPr="00597B17" w:rsidTr="006B11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Deduction Error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Wrong health insurance deduction</w:t>
            </w:r>
          </w:p>
        </w:tc>
      </w:tr>
      <w:tr w:rsidR="006B1188" w:rsidRPr="00597B17" w:rsidTr="006B11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Tax Error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Incorrect tax withholding</w:t>
            </w:r>
          </w:p>
        </w:tc>
      </w:tr>
      <w:tr w:rsidR="006B1188" w:rsidRPr="00597B17" w:rsidTr="006B11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7B17">
              <w:rPr>
                <w:rFonts w:eastAsia="Times New Roman" w:cstheme="minorHAnsi"/>
                <w:sz w:val="24"/>
                <w:szCs w:val="24"/>
              </w:rPr>
              <w:t xml:space="preserve"> Other (Specify): __________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7B17" w:rsidRPr="00597B17" w:rsidRDefault="00597B17" w:rsidP="00597B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97B17" w:rsidRDefault="00597B17" w:rsidP="00597B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7B17">
        <w:rPr>
          <w:rFonts w:eastAsia="Times New Roman" w:cstheme="minorHAnsi"/>
          <w:b/>
          <w:bCs/>
          <w:sz w:val="24"/>
          <w:szCs w:val="24"/>
        </w:rPr>
        <w:t>Section 3: Requested Correction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6B1188" w:rsidRPr="00597B17" w:rsidTr="005C2B82">
        <w:trPr>
          <w:trHeight w:val="536"/>
        </w:trPr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Amount (PKR)</w:t>
            </w:r>
          </w:p>
        </w:tc>
        <w:tc>
          <w:tcPr>
            <w:tcW w:w="332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6B1188" w:rsidRPr="00597B17" w:rsidTr="005C2B82">
        <w:trPr>
          <w:trHeight w:val="536"/>
        </w:trPr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 xml:space="preserve">Missed Overtime (5 </w:t>
            </w:r>
            <w:proofErr w:type="spellStart"/>
            <w:r w:rsidRPr="00597B17">
              <w:rPr>
                <w:rFonts w:eastAsia="Times New Roman" w:cstheme="minorHAnsi"/>
                <w:sz w:val="24"/>
                <w:szCs w:val="24"/>
              </w:rPr>
              <w:t>hrs</w:t>
            </w:r>
            <w:proofErr w:type="spellEnd"/>
            <w:r w:rsidRPr="00597B17">
              <w:rPr>
                <w:rFonts w:eastAsia="Times New Roman" w:cstheme="minorHAnsi"/>
                <w:sz w:val="24"/>
                <w:szCs w:val="24"/>
              </w:rPr>
              <w:t xml:space="preserve"> × 800/</w:t>
            </w:r>
            <w:proofErr w:type="spellStart"/>
            <w:r w:rsidRPr="00597B17">
              <w:rPr>
                <w:rFonts w:eastAsia="Times New Roman" w:cstheme="minorHAnsi"/>
                <w:sz w:val="24"/>
                <w:szCs w:val="24"/>
              </w:rPr>
              <w:t>hr</w:t>
            </w:r>
            <w:proofErr w:type="spellEnd"/>
            <w:r w:rsidRPr="00597B17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4,000</w:t>
            </w:r>
          </w:p>
        </w:tc>
        <w:tc>
          <w:tcPr>
            <w:tcW w:w="332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=5*800</w:t>
            </w:r>
          </w:p>
        </w:tc>
      </w:tr>
      <w:tr w:rsidR="006B1188" w:rsidRPr="00597B17" w:rsidTr="005C2B82">
        <w:trPr>
          <w:trHeight w:val="536"/>
        </w:trPr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Missing Conveyance Allowance</w:t>
            </w:r>
          </w:p>
        </w:tc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2,000</w:t>
            </w:r>
          </w:p>
        </w:tc>
        <w:tc>
          <w:tcPr>
            <w:tcW w:w="332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Fixed allowance</w:t>
            </w:r>
          </w:p>
        </w:tc>
      </w:tr>
      <w:tr w:rsidR="006B1188" w:rsidRPr="00597B17" w:rsidTr="005C2B82">
        <w:trPr>
          <w:trHeight w:val="536"/>
        </w:trPr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Total Correction Amount</w:t>
            </w:r>
          </w:p>
        </w:tc>
        <w:tc>
          <w:tcPr>
            <w:tcW w:w="3325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=4000+2000 = 6,000</w:t>
            </w:r>
          </w:p>
        </w:tc>
      </w:tr>
    </w:tbl>
    <w:p w:rsidR="00597B17" w:rsidRPr="00597B17" w:rsidRDefault="00597B17" w:rsidP="00597B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97B17" w:rsidRPr="00597B17" w:rsidRDefault="00597B17" w:rsidP="00597B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7B17">
        <w:rPr>
          <w:rFonts w:eastAsia="Times New Roman" w:cstheme="minorHAnsi"/>
          <w:b/>
          <w:bCs/>
          <w:sz w:val="24"/>
          <w:szCs w:val="24"/>
        </w:rPr>
        <w:lastRenderedPageBreak/>
        <w:t>Section 4: Employee Declaration</w:t>
      </w:r>
    </w:p>
    <w:p w:rsidR="00597B17" w:rsidRPr="00597B17" w:rsidRDefault="00597B17" w:rsidP="00597B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t>I certify that the above information is accurate and reflects a genuine payroll discrepancy.</w:t>
      </w:r>
      <w:r w:rsidRPr="00597B17">
        <w:rPr>
          <w:rFonts w:eastAsia="Times New Roman" w:cstheme="minorHAnsi"/>
          <w:sz w:val="24"/>
          <w:szCs w:val="24"/>
        </w:rPr>
        <w:br/>
        <w:t>I understand that any overpayment or underpayment will be adjusted in the next payroll cycle.</w:t>
      </w:r>
    </w:p>
    <w:p w:rsidR="00597B17" w:rsidRPr="00597B17" w:rsidRDefault="00597B17" w:rsidP="00597B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597B17">
        <w:rPr>
          <w:rFonts w:eastAsia="Times New Roman" w:cstheme="minorHAnsi"/>
          <w:sz w:val="24"/>
          <w:szCs w:val="24"/>
        </w:rPr>
        <w:t xml:space="preserve"> _____________________</w:t>
      </w:r>
      <w:r w:rsidRPr="00597B17">
        <w:rPr>
          <w:rFonts w:eastAsia="Times New Roman" w:cstheme="minorHAnsi"/>
          <w:sz w:val="24"/>
          <w:szCs w:val="24"/>
        </w:rPr>
        <w:t> </w:t>
      </w:r>
      <w:r w:rsidR="006B1188">
        <w:rPr>
          <w:rFonts w:eastAsia="Times New Roman" w:cstheme="minorHAnsi"/>
          <w:sz w:val="24"/>
          <w:szCs w:val="24"/>
        </w:rPr>
        <w:t xml:space="preserve">                                 </w:t>
      </w:r>
      <w:r w:rsidRPr="00597B17">
        <w:rPr>
          <w:rFonts w:eastAsia="Times New Roman" w:cstheme="minorHAnsi"/>
          <w:b/>
          <w:bCs/>
          <w:sz w:val="24"/>
          <w:szCs w:val="24"/>
        </w:rPr>
        <w:t>Date:</w:t>
      </w:r>
      <w:r w:rsidRPr="00597B17">
        <w:rPr>
          <w:rFonts w:eastAsia="Times New Roman" w:cstheme="minorHAnsi"/>
          <w:sz w:val="24"/>
          <w:szCs w:val="24"/>
        </w:rPr>
        <w:t xml:space="preserve"> ________________</w:t>
      </w:r>
    </w:p>
    <w:p w:rsidR="00597B17" w:rsidRPr="00597B17" w:rsidRDefault="00597B17" w:rsidP="00597B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97B17" w:rsidRDefault="00597B17" w:rsidP="00597B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7B17">
        <w:rPr>
          <w:rFonts w:eastAsia="Times New Roman" w:cstheme="minorHAnsi"/>
          <w:b/>
          <w:bCs/>
          <w:sz w:val="24"/>
          <w:szCs w:val="24"/>
        </w:rPr>
        <w:t>Section 5: Supervisor / Department Head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420"/>
        <w:gridCol w:w="6556"/>
      </w:tblGrid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7B17">
              <w:rPr>
                <w:rFonts w:eastAsia="Times New Roman" w:cstheme="minorHAnsi"/>
                <w:b/>
                <w:bCs/>
                <w:sz w:val="24"/>
                <w:szCs w:val="24"/>
              </w:rPr>
              <w:t>Entry</w:t>
            </w:r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Verified By: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Mr. Kamran Ali</w:t>
            </w:r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Verified with attendance and overtime logs</w:t>
            </w:r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Signature: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7B17" w:rsidRPr="00597B17" w:rsidRDefault="00597B17" w:rsidP="00597B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97B17" w:rsidRDefault="00597B17" w:rsidP="00597B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7B17">
        <w:rPr>
          <w:rFonts w:eastAsia="Times New Roman" w:cstheme="minorHAnsi"/>
          <w:b/>
          <w:bCs/>
          <w:sz w:val="24"/>
          <w:szCs w:val="24"/>
        </w:rPr>
        <w:t>Section 6: Payroll Department Action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420"/>
        <w:gridCol w:w="6556"/>
      </w:tblGrid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Correction Entered By: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__________________</w:t>
            </w:r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Payroll Adjustment No.: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PA-2025-019</w:t>
            </w:r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Effective Pay Cycle: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October 2025</w:t>
            </w:r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Approved By (HR/Finance):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B1188" w:rsidRPr="00597B17" w:rsidTr="00207B88">
        <w:trPr>
          <w:trHeight w:val="536"/>
        </w:trPr>
        <w:tc>
          <w:tcPr>
            <w:tcW w:w="3420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  <w:r w:rsidRPr="00597B17">
              <w:rPr>
                <w:rFonts w:eastAsia="Times New Roman" w:cstheme="minorHAnsi"/>
                <w:sz w:val="24"/>
                <w:szCs w:val="24"/>
              </w:rPr>
              <w:t>Signature:</w:t>
            </w:r>
          </w:p>
        </w:tc>
        <w:tc>
          <w:tcPr>
            <w:tcW w:w="6556" w:type="dxa"/>
            <w:vAlign w:val="center"/>
          </w:tcPr>
          <w:p w:rsidR="006B1188" w:rsidRPr="00597B17" w:rsidRDefault="006B1188" w:rsidP="006B11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7B17" w:rsidRPr="00597B17" w:rsidRDefault="00597B17" w:rsidP="00597B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7B1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597B17" w:rsidRPr="00597B17" w:rsidSect="00D6013C">
      <w:footerReference w:type="default" r:id="rId6"/>
      <w:pgSz w:w="12240" w:h="15840"/>
      <w:pgMar w:top="81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0C4" w:rsidRDefault="00E130C4" w:rsidP="00D6013C">
      <w:pPr>
        <w:spacing w:after="0" w:line="240" w:lineRule="auto"/>
      </w:pPr>
      <w:r>
        <w:separator/>
      </w:r>
    </w:p>
  </w:endnote>
  <w:endnote w:type="continuationSeparator" w:id="0">
    <w:p w:rsidR="00E130C4" w:rsidRDefault="00E130C4" w:rsidP="00D6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13C" w:rsidRPr="00D6013C" w:rsidRDefault="00D6013C" w:rsidP="00D6013C">
    <w:pPr>
      <w:pStyle w:val="Footer"/>
      <w:jc w:val="right"/>
      <w:rPr>
        <w:i/>
      </w:rPr>
    </w:pPr>
    <w:r w:rsidRPr="00D6013C">
      <w:rPr>
        <w:i/>
      </w:rPr>
      <w:t>By: wordexceltemplates.com</w:t>
    </w:r>
  </w:p>
  <w:p w:rsidR="00D6013C" w:rsidRDefault="00D60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0C4" w:rsidRDefault="00E130C4" w:rsidP="00D6013C">
      <w:pPr>
        <w:spacing w:after="0" w:line="240" w:lineRule="auto"/>
      </w:pPr>
      <w:r>
        <w:separator/>
      </w:r>
    </w:p>
  </w:footnote>
  <w:footnote w:type="continuationSeparator" w:id="0">
    <w:p w:rsidR="00E130C4" w:rsidRDefault="00E130C4" w:rsidP="00D60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17"/>
    <w:rsid w:val="00413A57"/>
    <w:rsid w:val="00597B17"/>
    <w:rsid w:val="006B1188"/>
    <w:rsid w:val="00B42DA4"/>
    <w:rsid w:val="00BE16CD"/>
    <w:rsid w:val="00D6013C"/>
    <w:rsid w:val="00E1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895D9"/>
  <w15:chartTrackingRefBased/>
  <w15:docId w15:val="{FDEE582B-B781-4C98-BE2A-43415F5C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97B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97B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7B1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97B1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97B1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97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4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0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13C"/>
  </w:style>
  <w:style w:type="paragraph" w:styleId="Footer">
    <w:name w:val="footer"/>
    <w:basedOn w:val="Normal"/>
    <w:link w:val="FooterChar"/>
    <w:uiPriority w:val="99"/>
    <w:unhideWhenUsed/>
    <w:rsid w:val="00D60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3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0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2025-10-16T10:35:00Z</dcterms:created>
  <dcterms:modified xsi:type="dcterms:W3CDTF">2025-10-16T11:21:00Z</dcterms:modified>
</cp:coreProperties>
</file>